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B82FF" w14:textId="76C9A625" w:rsidR="00657A72" w:rsidRPr="00035405" w:rsidRDefault="00657A72" w:rsidP="00657A72">
      <w:pPr>
        <w:jc w:val="center"/>
        <w:rPr>
          <w:rFonts w:asciiTheme="minorEastAsia" w:hAnsiTheme="minorEastAsia"/>
          <w:sz w:val="28"/>
          <w:szCs w:val="28"/>
        </w:rPr>
      </w:pPr>
      <w:r w:rsidRPr="00035405">
        <w:rPr>
          <w:rFonts w:asciiTheme="minorEastAsia" w:hAnsiTheme="minorEastAsia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3521F5" wp14:editId="767339F9">
                <wp:simplePos x="0" y="0"/>
                <wp:positionH relativeFrom="margin">
                  <wp:align>right</wp:align>
                </wp:positionH>
                <wp:positionV relativeFrom="paragraph">
                  <wp:posOffset>-364490</wp:posOffset>
                </wp:positionV>
                <wp:extent cx="1019175" cy="533400"/>
                <wp:effectExtent l="0" t="0" r="28575" b="190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8D648C" w14:textId="09D8700D" w:rsidR="00657A72" w:rsidRPr="00657A72" w:rsidRDefault="00657A72" w:rsidP="00657A72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657A7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3521F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29.05pt;margin-top:-28.7pt;width:80.25pt;height:42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" fillcolor="white [3201]" strokeweight=".5pt">
                <v:textbox>
                  <w:txbxContent>
                    <w:p w14:paraId="048D648C" w14:textId="09D8700D" w:rsidR="00657A72" w:rsidRPr="00657A72" w:rsidRDefault="00657A72" w:rsidP="00657A72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 w:rsidRPr="00657A72">
                        <w:rPr>
                          <w:rFonts w:hint="eastAsia"/>
                          <w:sz w:val="28"/>
                          <w:szCs w:val="28"/>
                        </w:rPr>
                        <w:t>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35405">
        <w:rPr>
          <w:rFonts w:asciiTheme="minorEastAsia" w:hAnsiTheme="minorEastAsia" w:hint="eastAsia"/>
          <w:sz w:val="28"/>
          <w:szCs w:val="28"/>
        </w:rPr>
        <w:t>女性リーダー代表者会</w:t>
      </w:r>
      <w:r w:rsidRPr="00A6562D">
        <w:rPr>
          <w:rFonts w:ascii="HGPｺﾞｼｯｸE" w:eastAsia="HGPｺﾞｼｯｸE" w:hAnsi="HGPｺﾞｼｯｸE" w:hint="eastAsia"/>
          <w:sz w:val="28"/>
          <w:szCs w:val="28"/>
        </w:rPr>
        <w:t>主催</w:t>
      </w:r>
      <w:r w:rsidR="006834A0">
        <w:rPr>
          <w:rFonts w:ascii="HGPｺﾞｼｯｸE" w:eastAsia="HGPｺﾞｼｯｸE" w:hAnsi="HGPｺﾞｼｯｸE" w:hint="eastAsia"/>
          <w:sz w:val="28"/>
          <w:szCs w:val="28"/>
        </w:rPr>
        <w:t>行事</w:t>
      </w:r>
    </w:p>
    <w:p w14:paraId="575B3084" w14:textId="6AB75AC7" w:rsidR="00657A72" w:rsidRPr="00657A72" w:rsidRDefault="00657A72" w:rsidP="00035405">
      <w:pPr>
        <w:wordWrap w:val="0"/>
        <w:jc w:val="right"/>
        <w:rPr>
          <w:rFonts w:ascii="ＭＳ Ｐ明朝" w:eastAsia="ＭＳ Ｐ明朝" w:hAnsi="ＭＳ Ｐ明朝"/>
          <w:sz w:val="24"/>
          <w:szCs w:val="24"/>
          <w:u w:val="single"/>
        </w:rPr>
      </w:pPr>
      <w:r w:rsidRPr="00657A72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Ｎｏ　</w:t>
      </w:r>
      <w:r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</w:t>
      </w:r>
      <w:r w:rsidR="00F40FE2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</w:t>
      </w:r>
    </w:p>
    <w:tbl>
      <w:tblPr>
        <w:tblStyle w:val="a3"/>
        <w:tblW w:w="9781" w:type="dxa"/>
        <w:tblInd w:w="-5" w:type="dxa"/>
        <w:tblLook w:val="04A0" w:firstRow="1" w:lastRow="0" w:firstColumn="1" w:lastColumn="0" w:noHBand="0" w:noVBand="1"/>
      </w:tblPr>
      <w:tblGrid>
        <w:gridCol w:w="2268"/>
        <w:gridCol w:w="5954"/>
        <w:gridCol w:w="1559"/>
      </w:tblGrid>
      <w:tr w:rsidR="00657A72" w14:paraId="5BC8A99A" w14:textId="77777777" w:rsidTr="00035405">
        <w:tc>
          <w:tcPr>
            <w:tcW w:w="2268" w:type="dxa"/>
          </w:tcPr>
          <w:p w14:paraId="50385743" w14:textId="7DDEC2BA" w:rsidR="00657A72" w:rsidRDefault="00657A72" w:rsidP="00657A72">
            <w:pPr>
              <w:jc w:val="center"/>
            </w:pPr>
            <w:r>
              <w:rPr>
                <w:rFonts w:hint="eastAsia"/>
              </w:rPr>
              <w:t>日時・会場</w:t>
            </w:r>
          </w:p>
        </w:tc>
        <w:tc>
          <w:tcPr>
            <w:tcW w:w="5954" w:type="dxa"/>
          </w:tcPr>
          <w:p w14:paraId="1C78864D" w14:textId="5B3BBB7C" w:rsidR="00657A72" w:rsidRDefault="00657A72" w:rsidP="00657A72">
            <w:pPr>
              <w:jc w:val="center"/>
            </w:pPr>
            <w:r>
              <w:rPr>
                <w:rFonts w:hint="eastAsia"/>
              </w:rPr>
              <w:t>活動内容</w:t>
            </w:r>
          </w:p>
        </w:tc>
        <w:tc>
          <w:tcPr>
            <w:tcW w:w="1559" w:type="dxa"/>
          </w:tcPr>
          <w:p w14:paraId="56C4ED19" w14:textId="2274AFAF" w:rsidR="00657A72" w:rsidRDefault="00657A72" w:rsidP="00657A72">
            <w:pPr>
              <w:jc w:val="center"/>
            </w:pPr>
            <w:r>
              <w:rPr>
                <w:rFonts w:hint="eastAsia"/>
              </w:rPr>
              <w:t>参加人数</w:t>
            </w:r>
          </w:p>
        </w:tc>
      </w:tr>
      <w:tr w:rsidR="00657A72" w14:paraId="42862269" w14:textId="77777777" w:rsidTr="00761901">
        <w:trPr>
          <w:trHeight w:val="2063"/>
        </w:trPr>
        <w:tc>
          <w:tcPr>
            <w:tcW w:w="2268" w:type="dxa"/>
          </w:tcPr>
          <w:p w14:paraId="3C1F6AC3" w14:textId="2265719E" w:rsidR="00657A72" w:rsidRDefault="00657A72"/>
        </w:tc>
        <w:tc>
          <w:tcPr>
            <w:tcW w:w="5954" w:type="dxa"/>
          </w:tcPr>
          <w:p w14:paraId="1C4F914F" w14:textId="77777777" w:rsidR="00657A72" w:rsidRDefault="00657A72"/>
        </w:tc>
        <w:tc>
          <w:tcPr>
            <w:tcW w:w="1559" w:type="dxa"/>
          </w:tcPr>
          <w:p w14:paraId="33864EB4" w14:textId="77777777" w:rsidR="00657A72" w:rsidRDefault="00657A72"/>
        </w:tc>
      </w:tr>
      <w:tr w:rsidR="00657A72" w14:paraId="5C262649" w14:textId="77777777" w:rsidTr="00761901">
        <w:trPr>
          <w:trHeight w:val="2063"/>
        </w:trPr>
        <w:tc>
          <w:tcPr>
            <w:tcW w:w="2268" w:type="dxa"/>
          </w:tcPr>
          <w:p w14:paraId="2EE2F9E0" w14:textId="198E1ACB" w:rsidR="00657A72" w:rsidRDefault="00657A72"/>
        </w:tc>
        <w:tc>
          <w:tcPr>
            <w:tcW w:w="5954" w:type="dxa"/>
          </w:tcPr>
          <w:p w14:paraId="5498D726" w14:textId="77777777" w:rsidR="00657A72" w:rsidRDefault="00657A72"/>
        </w:tc>
        <w:tc>
          <w:tcPr>
            <w:tcW w:w="1559" w:type="dxa"/>
          </w:tcPr>
          <w:p w14:paraId="06829F4E" w14:textId="77777777" w:rsidR="00657A72" w:rsidRDefault="00657A72"/>
        </w:tc>
      </w:tr>
      <w:tr w:rsidR="00657A72" w14:paraId="48B1CAED" w14:textId="77777777" w:rsidTr="00761901">
        <w:trPr>
          <w:trHeight w:val="2063"/>
        </w:trPr>
        <w:tc>
          <w:tcPr>
            <w:tcW w:w="2268" w:type="dxa"/>
          </w:tcPr>
          <w:p w14:paraId="15DEBEFB" w14:textId="77777777" w:rsidR="00657A72" w:rsidRDefault="00657A72"/>
          <w:p w14:paraId="546803B6" w14:textId="77777777" w:rsidR="00657A72" w:rsidRDefault="00657A72"/>
          <w:p w14:paraId="3D4563E3" w14:textId="77777777" w:rsidR="00657A72" w:rsidRDefault="00657A72"/>
          <w:p w14:paraId="3E97AC24" w14:textId="35634B1D" w:rsidR="00657A72" w:rsidRDefault="00657A72"/>
        </w:tc>
        <w:tc>
          <w:tcPr>
            <w:tcW w:w="5954" w:type="dxa"/>
          </w:tcPr>
          <w:p w14:paraId="5BB3B0F3" w14:textId="77777777" w:rsidR="00657A72" w:rsidRDefault="00657A72"/>
        </w:tc>
        <w:tc>
          <w:tcPr>
            <w:tcW w:w="1559" w:type="dxa"/>
          </w:tcPr>
          <w:p w14:paraId="17984C3F" w14:textId="77777777" w:rsidR="00657A72" w:rsidRDefault="00657A72"/>
        </w:tc>
      </w:tr>
      <w:tr w:rsidR="00657A72" w14:paraId="168E64A8" w14:textId="77777777" w:rsidTr="00761901">
        <w:trPr>
          <w:trHeight w:val="2063"/>
        </w:trPr>
        <w:tc>
          <w:tcPr>
            <w:tcW w:w="2268" w:type="dxa"/>
          </w:tcPr>
          <w:p w14:paraId="67C2CF38" w14:textId="1D415FB9" w:rsidR="00657A72" w:rsidRDefault="00657A72"/>
        </w:tc>
        <w:tc>
          <w:tcPr>
            <w:tcW w:w="5954" w:type="dxa"/>
          </w:tcPr>
          <w:p w14:paraId="3794917A" w14:textId="77777777" w:rsidR="00657A72" w:rsidRDefault="00657A72"/>
        </w:tc>
        <w:tc>
          <w:tcPr>
            <w:tcW w:w="1559" w:type="dxa"/>
          </w:tcPr>
          <w:p w14:paraId="599DD201" w14:textId="77777777" w:rsidR="00657A72" w:rsidRDefault="00657A72"/>
        </w:tc>
      </w:tr>
      <w:tr w:rsidR="00035405" w14:paraId="6090C97C" w14:textId="77777777" w:rsidTr="00761901">
        <w:trPr>
          <w:trHeight w:val="2063"/>
        </w:trPr>
        <w:tc>
          <w:tcPr>
            <w:tcW w:w="2268" w:type="dxa"/>
          </w:tcPr>
          <w:p w14:paraId="1DB209D3" w14:textId="77777777" w:rsidR="00035405" w:rsidRDefault="00035405"/>
        </w:tc>
        <w:tc>
          <w:tcPr>
            <w:tcW w:w="5954" w:type="dxa"/>
          </w:tcPr>
          <w:p w14:paraId="522F93E8" w14:textId="77777777" w:rsidR="00035405" w:rsidRDefault="00035405"/>
        </w:tc>
        <w:tc>
          <w:tcPr>
            <w:tcW w:w="1559" w:type="dxa"/>
          </w:tcPr>
          <w:p w14:paraId="064A043A" w14:textId="77777777" w:rsidR="00035405" w:rsidRDefault="00035405"/>
        </w:tc>
      </w:tr>
      <w:tr w:rsidR="00035405" w14:paraId="3275E5F3" w14:textId="77777777" w:rsidTr="00761901">
        <w:trPr>
          <w:trHeight w:val="2063"/>
        </w:trPr>
        <w:tc>
          <w:tcPr>
            <w:tcW w:w="2268" w:type="dxa"/>
          </w:tcPr>
          <w:p w14:paraId="07DF223F" w14:textId="77777777" w:rsidR="00035405" w:rsidRDefault="00035405"/>
        </w:tc>
        <w:tc>
          <w:tcPr>
            <w:tcW w:w="5954" w:type="dxa"/>
          </w:tcPr>
          <w:p w14:paraId="163172AD" w14:textId="77777777" w:rsidR="00035405" w:rsidRDefault="00035405"/>
        </w:tc>
        <w:tc>
          <w:tcPr>
            <w:tcW w:w="1559" w:type="dxa"/>
          </w:tcPr>
          <w:p w14:paraId="02091BA3" w14:textId="77777777" w:rsidR="00035405" w:rsidRDefault="00035405"/>
        </w:tc>
      </w:tr>
    </w:tbl>
    <w:p w14:paraId="4A90B3F1" w14:textId="7594F4FC" w:rsidR="00761901" w:rsidRPr="00761901" w:rsidRDefault="00761901" w:rsidP="00761901">
      <w:pPr>
        <w:jc w:val="center"/>
        <w:rPr>
          <w:rFonts w:asciiTheme="minorEastAsia" w:hAnsiTheme="minorEastAsia"/>
          <w:sz w:val="28"/>
          <w:szCs w:val="28"/>
        </w:rPr>
      </w:pPr>
      <w:r w:rsidRPr="00761901">
        <w:rPr>
          <w:rFonts w:asciiTheme="minorEastAsia" w:hAnsiTheme="minorEastAsia" w:hint="eastAs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4770E3" wp14:editId="29C6DFCC">
                <wp:simplePos x="0" y="0"/>
                <wp:positionH relativeFrom="margin">
                  <wp:align>right</wp:align>
                </wp:positionH>
                <wp:positionV relativeFrom="paragraph">
                  <wp:posOffset>-450215</wp:posOffset>
                </wp:positionV>
                <wp:extent cx="1019175" cy="533400"/>
                <wp:effectExtent l="0" t="0" r="28575" b="1905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3AF4C3" w14:textId="77777777" w:rsidR="00761901" w:rsidRPr="00657A72" w:rsidRDefault="00761901" w:rsidP="00761901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657A7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770E3" id="テキスト ボックス 3" o:spid="_x0000_s1027" type="#_x0000_t202" style="position:absolute;left:0;text-align:left;margin-left:29.05pt;margin-top:-35.45pt;width:80.25pt;height:42pt;z-index:25166336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" fillcolor="window" strokeweight=".5pt">
                <v:textbox>
                  <w:txbxContent>
                    <w:p w14:paraId="173AF4C3" w14:textId="77777777" w:rsidR="00761901" w:rsidRPr="00657A72" w:rsidRDefault="00761901" w:rsidP="00761901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 w:rsidRPr="00657A72">
                        <w:rPr>
                          <w:rFonts w:hint="eastAsia"/>
                          <w:sz w:val="28"/>
                          <w:szCs w:val="28"/>
                        </w:rPr>
                        <w:t>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61901">
        <w:rPr>
          <w:rFonts w:asciiTheme="minorEastAsia" w:hAnsiTheme="minorEastAsia" w:hint="eastAsia"/>
          <w:sz w:val="28"/>
          <w:szCs w:val="28"/>
        </w:rPr>
        <w:t>区老連主催事業ヘの</w:t>
      </w:r>
      <w:r w:rsidRPr="006834A0">
        <w:rPr>
          <w:rFonts w:ascii="HGPｺﾞｼｯｸE" w:eastAsia="HGPｺﾞｼｯｸE" w:hAnsi="HGPｺﾞｼｯｸE" w:hint="eastAsia"/>
          <w:sz w:val="28"/>
          <w:szCs w:val="28"/>
        </w:rPr>
        <w:t>参加・協力活動</w:t>
      </w:r>
    </w:p>
    <w:p w14:paraId="54B287BC" w14:textId="77777777" w:rsidR="00761901" w:rsidRPr="00657A72" w:rsidRDefault="00761901" w:rsidP="00761901">
      <w:pPr>
        <w:wordWrap w:val="0"/>
        <w:jc w:val="right"/>
        <w:rPr>
          <w:rFonts w:ascii="ＭＳ Ｐ明朝" w:eastAsia="ＭＳ Ｐ明朝" w:hAnsi="ＭＳ Ｐ明朝"/>
          <w:sz w:val="24"/>
          <w:szCs w:val="24"/>
          <w:u w:val="single"/>
        </w:rPr>
      </w:pPr>
      <w:r w:rsidRPr="00657A72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Ｎｏ　</w:t>
      </w:r>
      <w:r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</w:t>
      </w:r>
    </w:p>
    <w:tbl>
      <w:tblPr>
        <w:tblStyle w:val="a3"/>
        <w:tblW w:w="9781" w:type="dxa"/>
        <w:tblInd w:w="-5" w:type="dxa"/>
        <w:tblLook w:val="04A0" w:firstRow="1" w:lastRow="0" w:firstColumn="1" w:lastColumn="0" w:noHBand="0" w:noVBand="1"/>
      </w:tblPr>
      <w:tblGrid>
        <w:gridCol w:w="2268"/>
        <w:gridCol w:w="5954"/>
        <w:gridCol w:w="1559"/>
      </w:tblGrid>
      <w:tr w:rsidR="00761901" w14:paraId="760FF366" w14:textId="77777777" w:rsidTr="00C166B7">
        <w:tc>
          <w:tcPr>
            <w:tcW w:w="2268" w:type="dxa"/>
          </w:tcPr>
          <w:p w14:paraId="600E1D46" w14:textId="77777777" w:rsidR="00761901" w:rsidRDefault="00761901" w:rsidP="00C166B7">
            <w:pPr>
              <w:jc w:val="center"/>
            </w:pPr>
            <w:r>
              <w:rPr>
                <w:rFonts w:hint="eastAsia"/>
              </w:rPr>
              <w:t>日時・会場</w:t>
            </w:r>
          </w:p>
        </w:tc>
        <w:tc>
          <w:tcPr>
            <w:tcW w:w="5954" w:type="dxa"/>
          </w:tcPr>
          <w:p w14:paraId="1885F3E7" w14:textId="77777777" w:rsidR="00761901" w:rsidRDefault="00761901" w:rsidP="00C166B7">
            <w:pPr>
              <w:jc w:val="center"/>
            </w:pPr>
            <w:r>
              <w:rPr>
                <w:rFonts w:hint="eastAsia"/>
              </w:rPr>
              <w:t>活動内容</w:t>
            </w:r>
          </w:p>
        </w:tc>
        <w:tc>
          <w:tcPr>
            <w:tcW w:w="1559" w:type="dxa"/>
          </w:tcPr>
          <w:p w14:paraId="65EAA6DA" w14:textId="77777777" w:rsidR="00761901" w:rsidRDefault="00761901" w:rsidP="00C166B7">
            <w:pPr>
              <w:jc w:val="center"/>
            </w:pPr>
            <w:r>
              <w:rPr>
                <w:rFonts w:hint="eastAsia"/>
              </w:rPr>
              <w:t>参加人数</w:t>
            </w:r>
          </w:p>
        </w:tc>
      </w:tr>
      <w:tr w:rsidR="00761901" w14:paraId="2AC07B62" w14:textId="77777777" w:rsidTr="00C166B7">
        <w:trPr>
          <w:trHeight w:val="2063"/>
        </w:trPr>
        <w:tc>
          <w:tcPr>
            <w:tcW w:w="2268" w:type="dxa"/>
          </w:tcPr>
          <w:p w14:paraId="5CF99A12" w14:textId="77777777" w:rsidR="00761901" w:rsidRDefault="00761901" w:rsidP="00C166B7"/>
        </w:tc>
        <w:tc>
          <w:tcPr>
            <w:tcW w:w="5954" w:type="dxa"/>
          </w:tcPr>
          <w:p w14:paraId="6E9894DB" w14:textId="77777777" w:rsidR="00761901" w:rsidRDefault="00761901" w:rsidP="00C166B7"/>
        </w:tc>
        <w:tc>
          <w:tcPr>
            <w:tcW w:w="1559" w:type="dxa"/>
          </w:tcPr>
          <w:p w14:paraId="6E937A1C" w14:textId="77777777" w:rsidR="00761901" w:rsidRDefault="00761901" w:rsidP="00C166B7"/>
        </w:tc>
      </w:tr>
      <w:tr w:rsidR="00761901" w14:paraId="20AA5D13" w14:textId="77777777" w:rsidTr="00C166B7">
        <w:trPr>
          <w:trHeight w:val="2063"/>
        </w:trPr>
        <w:tc>
          <w:tcPr>
            <w:tcW w:w="2268" w:type="dxa"/>
          </w:tcPr>
          <w:p w14:paraId="354A3824" w14:textId="77777777" w:rsidR="00761901" w:rsidRDefault="00761901" w:rsidP="00C166B7"/>
        </w:tc>
        <w:tc>
          <w:tcPr>
            <w:tcW w:w="5954" w:type="dxa"/>
          </w:tcPr>
          <w:p w14:paraId="7B58993D" w14:textId="77777777" w:rsidR="00761901" w:rsidRDefault="00761901" w:rsidP="00C166B7"/>
        </w:tc>
        <w:tc>
          <w:tcPr>
            <w:tcW w:w="1559" w:type="dxa"/>
          </w:tcPr>
          <w:p w14:paraId="10FBA309" w14:textId="77777777" w:rsidR="00761901" w:rsidRDefault="00761901" w:rsidP="00C166B7"/>
        </w:tc>
      </w:tr>
      <w:tr w:rsidR="00761901" w14:paraId="2401FD16" w14:textId="77777777" w:rsidTr="00C166B7">
        <w:trPr>
          <w:trHeight w:val="2063"/>
        </w:trPr>
        <w:tc>
          <w:tcPr>
            <w:tcW w:w="2268" w:type="dxa"/>
          </w:tcPr>
          <w:p w14:paraId="42C15C59" w14:textId="77777777" w:rsidR="00761901" w:rsidRDefault="00761901" w:rsidP="00C166B7"/>
          <w:p w14:paraId="0F008FE3" w14:textId="77777777" w:rsidR="00761901" w:rsidRDefault="00761901" w:rsidP="00C166B7"/>
          <w:p w14:paraId="239CAADE" w14:textId="77777777" w:rsidR="00761901" w:rsidRDefault="00761901" w:rsidP="00C166B7"/>
          <w:p w14:paraId="4C53D15A" w14:textId="77777777" w:rsidR="00761901" w:rsidRDefault="00761901" w:rsidP="00C166B7"/>
        </w:tc>
        <w:tc>
          <w:tcPr>
            <w:tcW w:w="5954" w:type="dxa"/>
          </w:tcPr>
          <w:p w14:paraId="46934735" w14:textId="77777777" w:rsidR="00761901" w:rsidRDefault="00761901" w:rsidP="00C166B7"/>
        </w:tc>
        <w:tc>
          <w:tcPr>
            <w:tcW w:w="1559" w:type="dxa"/>
          </w:tcPr>
          <w:p w14:paraId="1B1F8A1B" w14:textId="77777777" w:rsidR="00761901" w:rsidRDefault="00761901" w:rsidP="00C166B7"/>
        </w:tc>
      </w:tr>
      <w:tr w:rsidR="00761901" w14:paraId="0839B832" w14:textId="77777777" w:rsidTr="00C166B7">
        <w:trPr>
          <w:trHeight w:val="2063"/>
        </w:trPr>
        <w:tc>
          <w:tcPr>
            <w:tcW w:w="2268" w:type="dxa"/>
          </w:tcPr>
          <w:p w14:paraId="7B56EF35" w14:textId="77777777" w:rsidR="00761901" w:rsidRDefault="00761901" w:rsidP="00C166B7"/>
        </w:tc>
        <w:tc>
          <w:tcPr>
            <w:tcW w:w="5954" w:type="dxa"/>
          </w:tcPr>
          <w:p w14:paraId="5123C9A0" w14:textId="77777777" w:rsidR="00761901" w:rsidRDefault="00761901" w:rsidP="00C166B7"/>
        </w:tc>
        <w:tc>
          <w:tcPr>
            <w:tcW w:w="1559" w:type="dxa"/>
          </w:tcPr>
          <w:p w14:paraId="64FAE540" w14:textId="77777777" w:rsidR="00761901" w:rsidRDefault="00761901" w:rsidP="00C166B7"/>
        </w:tc>
      </w:tr>
      <w:tr w:rsidR="00761901" w14:paraId="21511255" w14:textId="77777777" w:rsidTr="00C166B7">
        <w:trPr>
          <w:trHeight w:val="2063"/>
        </w:trPr>
        <w:tc>
          <w:tcPr>
            <w:tcW w:w="2268" w:type="dxa"/>
          </w:tcPr>
          <w:p w14:paraId="295C17E1" w14:textId="77777777" w:rsidR="00761901" w:rsidRDefault="00761901" w:rsidP="00C166B7"/>
        </w:tc>
        <w:tc>
          <w:tcPr>
            <w:tcW w:w="5954" w:type="dxa"/>
          </w:tcPr>
          <w:p w14:paraId="4D0CD1AD" w14:textId="77777777" w:rsidR="00761901" w:rsidRDefault="00761901" w:rsidP="00C166B7"/>
        </w:tc>
        <w:tc>
          <w:tcPr>
            <w:tcW w:w="1559" w:type="dxa"/>
          </w:tcPr>
          <w:p w14:paraId="7FD4C9DD" w14:textId="77777777" w:rsidR="00761901" w:rsidRDefault="00761901" w:rsidP="00C166B7"/>
        </w:tc>
      </w:tr>
      <w:tr w:rsidR="00761901" w14:paraId="77B18BA7" w14:textId="77777777" w:rsidTr="00C166B7">
        <w:trPr>
          <w:trHeight w:val="2063"/>
        </w:trPr>
        <w:tc>
          <w:tcPr>
            <w:tcW w:w="2268" w:type="dxa"/>
          </w:tcPr>
          <w:p w14:paraId="7E547D65" w14:textId="77777777" w:rsidR="00761901" w:rsidRDefault="00761901" w:rsidP="00C166B7"/>
          <w:p w14:paraId="73DF0FB3" w14:textId="77777777" w:rsidR="00F4407A" w:rsidRDefault="00F4407A" w:rsidP="00C166B7"/>
          <w:p w14:paraId="381B5987" w14:textId="77777777" w:rsidR="00F4407A" w:rsidRDefault="00F4407A" w:rsidP="00C166B7"/>
          <w:p w14:paraId="3E3901D9" w14:textId="4F6A3260" w:rsidR="00F4407A" w:rsidRDefault="00F4407A" w:rsidP="00C166B7"/>
        </w:tc>
        <w:tc>
          <w:tcPr>
            <w:tcW w:w="5954" w:type="dxa"/>
          </w:tcPr>
          <w:p w14:paraId="2C08B9CD" w14:textId="77777777" w:rsidR="00761901" w:rsidRDefault="00761901" w:rsidP="00C166B7"/>
        </w:tc>
        <w:tc>
          <w:tcPr>
            <w:tcW w:w="1559" w:type="dxa"/>
          </w:tcPr>
          <w:p w14:paraId="65CCAA63" w14:textId="77777777" w:rsidR="00761901" w:rsidRDefault="00761901" w:rsidP="00C166B7"/>
        </w:tc>
      </w:tr>
    </w:tbl>
    <w:p w14:paraId="68326399" w14:textId="3B91F8FF" w:rsidR="00657A72" w:rsidRDefault="00657A72" w:rsidP="00D56BA3"/>
    <w:sectPr w:rsidR="00657A72" w:rsidSect="00D56BA3">
      <w:pgSz w:w="11906" w:h="16838"/>
      <w:pgMar w:top="1276" w:right="1080" w:bottom="1276" w:left="1080" w:header="851" w:footer="992" w:gutter="0"/>
      <w:cols w:space="425"/>
      <w:docGrid w:type="linesAndChars" w:linePitch="360" w:charSpace="-34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bordersDoNotSurroundHeader/>
  <w:bordersDoNotSurroundFooter/>
  <w:proofState w:spelling="clean" w:grammar="dirty"/>
  <w:defaultTabStop w:val="840"/>
  <w:drawingGridHorizontalSpacing w:val="19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67B"/>
    <w:rsid w:val="00035405"/>
    <w:rsid w:val="00657A72"/>
    <w:rsid w:val="006834A0"/>
    <w:rsid w:val="0075667B"/>
    <w:rsid w:val="00761901"/>
    <w:rsid w:val="00A6562D"/>
    <w:rsid w:val="00D56BA3"/>
    <w:rsid w:val="00E262BA"/>
    <w:rsid w:val="00F40FE2"/>
    <w:rsid w:val="00F4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1F7366"/>
  <w15:chartTrackingRefBased/>
  <w15:docId w15:val="{AEDD532F-D167-484F-B9E5-9C30EDE4F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7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62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E262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名古屋市老人クラブ連合会</dc:creator>
  <cp:keywords/>
  <dc:description/>
  <cp:lastModifiedBy>名古屋市老人クラブ連合会</cp:lastModifiedBy>
  <cp:revision>8</cp:revision>
  <cp:lastPrinted>2021-02-26T05:46:00Z</cp:lastPrinted>
  <dcterms:created xsi:type="dcterms:W3CDTF">2020-02-25T03:26:00Z</dcterms:created>
  <dcterms:modified xsi:type="dcterms:W3CDTF">2022-03-08T01:19:00Z</dcterms:modified>
</cp:coreProperties>
</file>